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6" w:rsidRPr="00C7250C" w:rsidRDefault="00C7250C" w:rsidP="00C7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0C">
        <w:rPr>
          <w:rFonts w:ascii="Times New Roman" w:hAnsi="Times New Roman" w:cs="Times New Roman"/>
          <w:b/>
          <w:sz w:val="24"/>
          <w:szCs w:val="24"/>
        </w:rPr>
        <w:t>Таблица 7. Наличие практики образовательной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992"/>
        <w:gridCol w:w="2126"/>
        <w:gridCol w:w="1701"/>
        <w:gridCol w:w="1560"/>
        <w:gridCol w:w="1842"/>
        <w:gridCol w:w="2204"/>
      </w:tblGrid>
      <w:tr w:rsidR="00C7250C" w:rsidTr="006468DE">
        <w:tc>
          <w:tcPr>
            <w:tcW w:w="1101" w:type="dxa"/>
            <w:vMerge w:val="restart"/>
          </w:tcPr>
          <w:p w:rsidR="00C7250C" w:rsidRPr="00594011" w:rsidRDefault="00C7250C" w:rsidP="0040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0" w:type="dxa"/>
            <w:vMerge w:val="restart"/>
          </w:tcPr>
          <w:p w:rsidR="006468DE" w:rsidRDefault="00C7250C" w:rsidP="0040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7250C" w:rsidRPr="00594011" w:rsidRDefault="00C7250C" w:rsidP="0040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направл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992" w:type="dxa"/>
            <w:vMerge w:val="restart"/>
          </w:tcPr>
          <w:p w:rsidR="00C7250C" w:rsidRPr="009F4B32" w:rsidRDefault="00C7250C" w:rsidP="0040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Год н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чала подг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126" w:type="dxa"/>
            <w:vMerge w:val="restart"/>
          </w:tcPr>
          <w:p w:rsidR="00A9430A" w:rsidRDefault="00C7250C" w:rsidP="0040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  <w:p w:rsidR="00C7250C" w:rsidRPr="009F4B32" w:rsidRDefault="00C7250C" w:rsidP="0040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програ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</w:tcPr>
          <w:p w:rsidR="00A9430A" w:rsidRDefault="00C7250C" w:rsidP="00C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Реал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зуемые формы </w:t>
            </w:r>
          </w:p>
          <w:p w:rsidR="00C7250C" w:rsidRPr="00C7250C" w:rsidRDefault="00C7250C" w:rsidP="00C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606" w:type="dxa"/>
            <w:gridSpan w:val="3"/>
          </w:tcPr>
          <w:p w:rsidR="00C7250C" w:rsidRPr="00C7250C" w:rsidRDefault="00C7250C" w:rsidP="00C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(</w:t>
            </w:r>
            <w:proofErr w:type="spellStart"/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7250C" w:rsidTr="006468DE">
        <w:tc>
          <w:tcPr>
            <w:tcW w:w="1101" w:type="dxa"/>
            <w:vMerge/>
          </w:tcPr>
          <w:p w:rsidR="00C7250C" w:rsidRDefault="00C7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250C" w:rsidRDefault="00C7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250C" w:rsidRDefault="00C7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250C" w:rsidRDefault="00C7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250C" w:rsidRDefault="00C7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50C" w:rsidRPr="00C7250C" w:rsidRDefault="00C7250C" w:rsidP="00C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842" w:type="dxa"/>
          </w:tcPr>
          <w:p w:rsidR="00C7250C" w:rsidRPr="00C7250C" w:rsidRDefault="00C7250C" w:rsidP="00C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венная</w:t>
            </w:r>
          </w:p>
        </w:tc>
        <w:tc>
          <w:tcPr>
            <w:tcW w:w="2204" w:type="dxa"/>
          </w:tcPr>
          <w:p w:rsidR="00C7250C" w:rsidRPr="00C7250C" w:rsidRDefault="00C7250C" w:rsidP="00C7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реддипломная практика для выполнения в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пускной квал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фикационной р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250C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</w:tr>
      <w:tr w:rsidR="00A9430A" w:rsidTr="006468DE">
        <w:tc>
          <w:tcPr>
            <w:tcW w:w="1101" w:type="dxa"/>
          </w:tcPr>
          <w:p w:rsidR="00371006" w:rsidRDefault="00371006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371006" w:rsidRDefault="00371006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371006" w:rsidRDefault="00371006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30A" w:rsidTr="006468DE">
        <w:tc>
          <w:tcPr>
            <w:tcW w:w="1101" w:type="dxa"/>
          </w:tcPr>
          <w:p w:rsidR="00371006" w:rsidRDefault="00371006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371006" w:rsidRDefault="00371006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006" w:rsidRDefault="00371006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371006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71006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371006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30A" w:rsidTr="006468DE">
        <w:tc>
          <w:tcPr>
            <w:tcW w:w="1101" w:type="dxa"/>
          </w:tcPr>
          <w:p w:rsidR="00FB192C" w:rsidRDefault="00FB192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FB192C" w:rsidRDefault="00FB192C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B192C" w:rsidRDefault="00FB192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FB192C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92C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FB192C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B192C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FB192C" w:rsidRDefault="00FB192C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30A" w:rsidTr="006468DE">
        <w:tc>
          <w:tcPr>
            <w:tcW w:w="11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A9430A" w:rsidRDefault="00A9430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A9430A" w:rsidRDefault="00A9430A" w:rsidP="00A9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30A" w:rsidTr="006468DE">
        <w:tc>
          <w:tcPr>
            <w:tcW w:w="11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A9430A" w:rsidRDefault="00A9430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A9430A" w:rsidRDefault="00A9430A" w:rsidP="00A9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A9430A" w:rsidRDefault="00A9430A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30A" w:rsidTr="006468DE">
        <w:tc>
          <w:tcPr>
            <w:tcW w:w="11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A9430A" w:rsidRDefault="00A9430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A9430A" w:rsidRDefault="00813AB0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9430A" w:rsidRDefault="00813AB0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A9430A" w:rsidRDefault="00813AB0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30A" w:rsidTr="006468DE">
        <w:tc>
          <w:tcPr>
            <w:tcW w:w="11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A9430A" w:rsidRDefault="00A9430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0A" w:rsidRDefault="00A9430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A9430A" w:rsidRDefault="00813AB0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9430A" w:rsidRDefault="00813AB0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A9430A" w:rsidRDefault="00813AB0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AB0" w:rsidTr="006468DE">
        <w:tc>
          <w:tcPr>
            <w:tcW w:w="1101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813AB0" w:rsidRDefault="00813AB0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13AB0" w:rsidRDefault="00582B3E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13AB0" w:rsidRDefault="00582B3E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813AB0" w:rsidRDefault="00582B3E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AB0" w:rsidTr="006468DE">
        <w:tc>
          <w:tcPr>
            <w:tcW w:w="1101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813AB0" w:rsidRDefault="00813AB0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AB0" w:rsidRDefault="00813AB0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813AB0" w:rsidRDefault="00582B3E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13AB0" w:rsidRDefault="00582B3E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813AB0" w:rsidRDefault="00582B3E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B3E" w:rsidTr="006468DE">
        <w:tc>
          <w:tcPr>
            <w:tcW w:w="1101" w:type="dxa"/>
          </w:tcPr>
          <w:p w:rsidR="00582B3E" w:rsidRDefault="00582B3E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260" w:type="dxa"/>
          </w:tcPr>
          <w:p w:rsidR="00582B3E" w:rsidRDefault="00582B3E" w:rsidP="0064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92" w:type="dxa"/>
          </w:tcPr>
          <w:p w:rsidR="00582B3E" w:rsidRDefault="00582B3E" w:rsidP="005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582B3E" w:rsidRPr="00344A24" w:rsidRDefault="00582B3E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форматика в г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сударственном и муниципальном управлении</w:t>
            </w:r>
          </w:p>
        </w:tc>
        <w:tc>
          <w:tcPr>
            <w:tcW w:w="1701" w:type="dxa"/>
          </w:tcPr>
          <w:p w:rsidR="00582B3E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582B3E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82B3E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582B3E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598" w:rsidTr="006468DE">
        <w:tc>
          <w:tcPr>
            <w:tcW w:w="1101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260" w:type="dxa"/>
          </w:tcPr>
          <w:p w:rsidR="00CB5598" w:rsidRDefault="00CB5598" w:rsidP="0064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92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CB5598" w:rsidRPr="00344A24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форматика в г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сударственном и муниципальном управлении</w:t>
            </w:r>
          </w:p>
        </w:tc>
        <w:tc>
          <w:tcPr>
            <w:tcW w:w="1701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CB5598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B5598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CB5598" w:rsidRDefault="00CB5598" w:rsidP="003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598" w:rsidTr="006468DE">
        <w:tc>
          <w:tcPr>
            <w:tcW w:w="1101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260" w:type="dxa"/>
          </w:tcPr>
          <w:p w:rsidR="00CB5598" w:rsidRDefault="00CB5598" w:rsidP="0064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92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CB5598" w:rsidRPr="00344A24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форматика в г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сударственном и муниципальном управлении</w:t>
            </w:r>
          </w:p>
        </w:tc>
        <w:tc>
          <w:tcPr>
            <w:tcW w:w="1701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CB5598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B5598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CB5598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598" w:rsidTr="006468DE">
        <w:tc>
          <w:tcPr>
            <w:tcW w:w="1101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09.03.03</w:t>
            </w:r>
          </w:p>
        </w:tc>
        <w:tc>
          <w:tcPr>
            <w:tcW w:w="3260" w:type="dxa"/>
          </w:tcPr>
          <w:p w:rsidR="00CB5598" w:rsidRDefault="00CB5598" w:rsidP="0064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92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CB5598" w:rsidRPr="00344A24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форматика в г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сударственном и муниципальном управлении</w:t>
            </w:r>
          </w:p>
        </w:tc>
        <w:tc>
          <w:tcPr>
            <w:tcW w:w="1701" w:type="dxa"/>
          </w:tcPr>
          <w:p w:rsidR="00CB5598" w:rsidRDefault="00CB559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CB5598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B5598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CB5598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2782" w:rsidTr="006468DE">
        <w:tc>
          <w:tcPr>
            <w:tcW w:w="1101" w:type="dxa"/>
          </w:tcPr>
          <w:p w:rsidR="00072782" w:rsidRDefault="00072782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072782" w:rsidRPr="0039348E" w:rsidRDefault="00072782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072782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072782" w:rsidRPr="00DD59C1" w:rsidRDefault="00072782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072782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072782" w:rsidRDefault="00072782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2782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072782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BA8" w:rsidTr="006468DE">
        <w:tc>
          <w:tcPr>
            <w:tcW w:w="11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480BA8" w:rsidRPr="0039348E" w:rsidRDefault="00480BA8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480BA8" w:rsidRPr="00DD59C1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BA8" w:rsidTr="006468DE">
        <w:tc>
          <w:tcPr>
            <w:tcW w:w="11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480BA8" w:rsidRPr="0039348E" w:rsidRDefault="00480BA8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480BA8" w:rsidRPr="00DD59C1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BA8" w:rsidTr="006468DE">
        <w:tc>
          <w:tcPr>
            <w:tcW w:w="11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480BA8" w:rsidRPr="0039348E" w:rsidRDefault="00480BA8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480BA8" w:rsidRPr="00DD59C1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BA8" w:rsidTr="006468DE">
        <w:tc>
          <w:tcPr>
            <w:tcW w:w="11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480BA8" w:rsidRPr="0039348E" w:rsidRDefault="00480BA8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480BA8" w:rsidRPr="00DD59C1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480BA8" w:rsidRDefault="00480BA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BA8" w:rsidTr="006468DE">
        <w:tc>
          <w:tcPr>
            <w:tcW w:w="11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480BA8" w:rsidRPr="0039348E" w:rsidRDefault="00480BA8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80BA8" w:rsidRPr="00DD59C1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480BA8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0BA8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480BA8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BA8" w:rsidTr="006468DE">
        <w:tc>
          <w:tcPr>
            <w:tcW w:w="11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480BA8" w:rsidRPr="0039348E" w:rsidRDefault="00480BA8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80BA8" w:rsidRPr="00DD59C1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480BA8" w:rsidRDefault="00480BA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480BA8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0BA8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480BA8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06C" w:rsidTr="006468DE">
        <w:tc>
          <w:tcPr>
            <w:tcW w:w="1101" w:type="dxa"/>
          </w:tcPr>
          <w:p w:rsidR="0078006C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78006C" w:rsidRPr="0039348E" w:rsidRDefault="0078006C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78006C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78006C" w:rsidRPr="00DD59C1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78006C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78006C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8006C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78006C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06C" w:rsidTr="006468DE">
        <w:tc>
          <w:tcPr>
            <w:tcW w:w="1101" w:type="dxa"/>
          </w:tcPr>
          <w:p w:rsidR="0078006C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78006C" w:rsidRPr="0039348E" w:rsidRDefault="0078006C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тротехника</w:t>
            </w:r>
          </w:p>
        </w:tc>
        <w:tc>
          <w:tcPr>
            <w:tcW w:w="992" w:type="dxa"/>
          </w:tcPr>
          <w:p w:rsidR="0078006C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78006C" w:rsidRPr="00DD59C1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78006C" w:rsidRDefault="0078006C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78006C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8006C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78006C" w:rsidRDefault="0078006C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438" w:rsidTr="006468DE">
        <w:tc>
          <w:tcPr>
            <w:tcW w:w="1101" w:type="dxa"/>
          </w:tcPr>
          <w:p w:rsidR="00886438" w:rsidRDefault="00886438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260" w:type="dxa"/>
          </w:tcPr>
          <w:p w:rsidR="00886438" w:rsidRPr="00F224AB" w:rsidRDefault="00886438" w:rsidP="00401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ско-технологическое обеспеч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машиностроительных пр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</w:t>
            </w:r>
          </w:p>
        </w:tc>
        <w:tc>
          <w:tcPr>
            <w:tcW w:w="992" w:type="dxa"/>
          </w:tcPr>
          <w:p w:rsidR="00886438" w:rsidRDefault="00886438" w:rsidP="0088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886438" w:rsidRDefault="008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38" w:rsidRDefault="0088643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86438" w:rsidRDefault="00C82277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6438" w:rsidRDefault="00C82277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86438" w:rsidRDefault="00C82277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277" w:rsidTr="006468DE">
        <w:tc>
          <w:tcPr>
            <w:tcW w:w="1101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260" w:type="dxa"/>
          </w:tcPr>
          <w:p w:rsidR="00C82277" w:rsidRPr="00F224AB" w:rsidRDefault="00C82277" w:rsidP="00401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ско-технологическое обеспеч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машиностроительных пр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</w:t>
            </w:r>
          </w:p>
        </w:tc>
        <w:tc>
          <w:tcPr>
            <w:tcW w:w="992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C82277" w:rsidRDefault="00C82277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C82277" w:rsidRDefault="00C82277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82277" w:rsidRDefault="00C82277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C82277" w:rsidRDefault="00C82277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277" w:rsidTr="006468DE">
        <w:tc>
          <w:tcPr>
            <w:tcW w:w="1101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260" w:type="dxa"/>
          </w:tcPr>
          <w:p w:rsidR="00C82277" w:rsidRPr="00F224AB" w:rsidRDefault="00C82277" w:rsidP="00401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ско-технологическое обеспеч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машиностроительных пр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</w:t>
            </w:r>
          </w:p>
        </w:tc>
        <w:tc>
          <w:tcPr>
            <w:tcW w:w="992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26" w:type="dxa"/>
          </w:tcPr>
          <w:p w:rsidR="00C82277" w:rsidRDefault="00C82277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C82277" w:rsidRDefault="002A29AD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82277" w:rsidRDefault="002A29AD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C82277" w:rsidRDefault="002A29AD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277" w:rsidTr="006468DE">
        <w:tc>
          <w:tcPr>
            <w:tcW w:w="1101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15.03.05</w:t>
            </w:r>
          </w:p>
        </w:tc>
        <w:tc>
          <w:tcPr>
            <w:tcW w:w="3260" w:type="dxa"/>
          </w:tcPr>
          <w:p w:rsidR="00C82277" w:rsidRPr="00F224AB" w:rsidRDefault="00C82277" w:rsidP="00401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ско-технологическое обеспеч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машиностроительных пр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</w:t>
            </w:r>
          </w:p>
        </w:tc>
        <w:tc>
          <w:tcPr>
            <w:tcW w:w="992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C82277" w:rsidRDefault="00C82277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277" w:rsidRDefault="00C82277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C82277" w:rsidRDefault="002A29AD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82277" w:rsidRDefault="002A29AD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C82277" w:rsidRDefault="002A29AD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8DE" w:rsidTr="006468DE">
        <w:tc>
          <w:tcPr>
            <w:tcW w:w="1101" w:type="dxa"/>
          </w:tcPr>
          <w:p w:rsidR="006468DE" w:rsidRDefault="006468DE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6468DE" w:rsidRPr="00F224AB" w:rsidRDefault="006468DE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6468DE" w:rsidRDefault="006468DE" w:rsidP="0064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6468DE" w:rsidRPr="00012B03" w:rsidRDefault="006468DE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6468DE" w:rsidRDefault="006468DE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6468DE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468DE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6468DE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8DB" w:rsidTr="006468DE">
        <w:tc>
          <w:tcPr>
            <w:tcW w:w="11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2168DB" w:rsidRPr="00F224AB" w:rsidRDefault="002168DB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2168DB" w:rsidRPr="00012B03" w:rsidRDefault="002168DB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68DB" w:rsidTr="006468DE">
        <w:tc>
          <w:tcPr>
            <w:tcW w:w="11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2168DB" w:rsidRPr="00F224AB" w:rsidRDefault="002168DB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2168DB" w:rsidRPr="00012B03" w:rsidRDefault="002168DB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8DB" w:rsidTr="006468DE">
        <w:tc>
          <w:tcPr>
            <w:tcW w:w="11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2168DB" w:rsidRPr="00F224AB" w:rsidRDefault="002168DB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168DB" w:rsidRPr="00012B03" w:rsidRDefault="002168DB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2168DB" w:rsidRDefault="002168DB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68DB" w:rsidTr="006468DE">
        <w:tc>
          <w:tcPr>
            <w:tcW w:w="11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2168DB" w:rsidRPr="00F224AB" w:rsidRDefault="002168DB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168DB" w:rsidRPr="00012B03" w:rsidRDefault="002168DB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2168DB" w:rsidRDefault="002168DB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2168DB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168DB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2168DB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AEA" w:rsidTr="006468DE">
        <w:tc>
          <w:tcPr>
            <w:tcW w:w="11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401AEA" w:rsidRPr="00F224AB" w:rsidRDefault="00401AE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01AEA" w:rsidRPr="00012B03" w:rsidRDefault="00401AEA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AEA" w:rsidTr="006468DE">
        <w:tc>
          <w:tcPr>
            <w:tcW w:w="11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401AEA" w:rsidRPr="00F224AB" w:rsidRDefault="00401AE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401AEA" w:rsidRPr="00012B03" w:rsidRDefault="00401AEA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AEA" w:rsidTr="006468DE">
        <w:tc>
          <w:tcPr>
            <w:tcW w:w="11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401AEA" w:rsidRPr="00F224AB" w:rsidRDefault="00401AE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01AEA" w:rsidRPr="00012B03" w:rsidRDefault="00401AEA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AEA" w:rsidTr="006468DE">
        <w:tc>
          <w:tcPr>
            <w:tcW w:w="11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260" w:type="dxa"/>
          </w:tcPr>
          <w:p w:rsidR="00401AEA" w:rsidRPr="00F224AB" w:rsidRDefault="00401AEA" w:rsidP="0040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но–технологических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01AEA" w:rsidRPr="00012B03" w:rsidRDefault="00401AEA" w:rsidP="00401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томобильное х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1701" w:type="dxa"/>
          </w:tcPr>
          <w:p w:rsidR="00401AEA" w:rsidRDefault="00401AEA" w:rsidP="0040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401AEA" w:rsidRDefault="00401AE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D75" w:rsidTr="006468DE">
        <w:tc>
          <w:tcPr>
            <w:tcW w:w="1101" w:type="dxa"/>
          </w:tcPr>
          <w:p w:rsidR="004E4D75" w:rsidRDefault="004E4D75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3260" w:type="dxa"/>
          </w:tcPr>
          <w:p w:rsidR="004E4D75" w:rsidRDefault="004E4D75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E4D75" w:rsidRDefault="004E4D75" w:rsidP="004E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4E4D75" w:rsidRPr="00E06CF4" w:rsidRDefault="004E4D75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4E4D75" w:rsidRDefault="004E4D75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4E4D75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4D75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4E4D75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A08" w:rsidTr="006468DE">
        <w:tc>
          <w:tcPr>
            <w:tcW w:w="1101" w:type="dxa"/>
          </w:tcPr>
          <w:p w:rsidR="00F23A08" w:rsidRDefault="00F23A08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23A08" w:rsidRDefault="00F23A08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23A08" w:rsidRDefault="00F23A08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F23A08" w:rsidRPr="00E06CF4" w:rsidRDefault="00F23A08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23A08" w:rsidRDefault="00F23A08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F23A08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23A08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23A08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A08" w:rsidTr="006468DE">
        <w:tc>
          <w:tcPr>
            <w:tcW w:w="1101" w:type="dxa"/>
          </w:tcPr>
          <w:p w:rsidR="00F23A08" w:rsidRDefault="00F23A08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23A08" w:rsidRDefault="00F23A08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23A08" w:rsidRDefault="00F23A08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F23A08" w:rsidRPr="00E06CF4" w:rsidRDefault="00F23A08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23A08" w:rsidRDefault="00F23A08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F23A08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23A08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23A08" w:rsidRDefault="00F23A08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B72" w:rsidTr="006468DE">
        <w:tc>
          <w:tcPr>
            <w:tcW w:w="11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02B72" w:rsidRDefault="00F02B7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02B72" w:rsidRPr="00E06CF4" w:rsidRDefault="00F02B7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B72" w:rsidTr="006468DE">
        <w:tc>
          <w:tcPr>
            <w:tcW w:w="11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02B72" w:rsidRDefault="00F02B7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F02B72" w:rsidRPr="00E06CF4" w:rsidRDefault="00F02B7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B72" w:rsidTr="006468DE">
        <w:tc>
          <w:tcPr>
            <w:tcW w:w="11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02B72" w:rsidRDefault="00F02B7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F02B72" w:rsidRPr="00E06CF4" w:rsidRDefault="00F02B7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02B72" w:rsidRDefault="00E81279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B72" w:rsidTr="006468DE">
        <w:tc>
          <w:tcPr>
            <w:tcW w:w="11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02B72" w:rsidRDefault="00F02B7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F02B72" w:rsidRPr="00E06CF4" w:rsidRDefault="00F02B7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F02B72" w:rsidRDefault="00E81279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02B72" w:rsidRDefault="00E81279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02B72" w:rsidRDefault="00E81279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B72" w:rsidTr="006468DE">
        <w:tc>
          <w:tcPr>
            <w:tcW w:w="11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02B72" w:rsidRDefault="00F02B7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F02B72" w:rsidRPr="00E06CF4" w:rsidRDefault="00F02B7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F02B72" w:rsidRDefault="001815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02B72" w:rsidRDefault="001815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02B72" w:rsidRDefault="001815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B72" w:rsidTr="006468DE">
        <w:tc>
          <w:tcPr>
            <w:tcW w:w="11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260" w:type="dxa"/>
          </w:tcPr>
          <w:p w:rsidR="00F02B72" w:rsidRDefault="00F02B7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F02B72" w:rsidRPr="00E06CF4" w:rsidRDefault="00F02B7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орган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</w:tcPr>
          <w:p w:rsidR="00F02B72" w:rsidRDefault="00F02B7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F02B72" w:rsidRDefault="004D7AE7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02B72" w:rsidRDefault="004D7AE7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02B72" w:rsidRDefault="004D7AE7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5CC" w:rsidTr="006468DE">
        <w:tc>
          <w:tcPr>
            <w:tcW w:w="1101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E655CC" w:rsidRDefault="00E655CC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E655CC" w:rsidRDefault="00E655CC" w:rsidP="00E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E655CC" w:rsidRPr="006B1CDE" w:rsidRDefault="00E655CC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менеджмент</w:t>
            </w:r>
          </w:p>
        </w:tc>
        <w:tc>
          <w:tcPr>
            <w:tcW w:w="1701" w:type="dxa"/>
          </w:tcPr>
          <w:p w:rsidR="00E655CC" w:rsidRDefault="00E655CC" w:rsidP="00E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E655CC" w:rsidRDefault="00E655CC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655CC" w:rsidRDefault="00E655CC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E655CC" w:rsidRDefault="00E655CC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5CC" w:rsidTr="006468DE">
        <w:tc>
          <w:tcPr>
            <w:tcW w:w="1101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E655CC" w:rsidRDefault="00E655CC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655CC" w:rsidRPr="006B1CDE" w:rsidRDefault="00E655CC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менеджмент</w:t>
            </w:r>
          </w:p>
        </w:tc>
        <w:tc>
          <w:tcPr>
            <w:tcW w:w="1701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655CC" w:rsidRDefault="008C7D51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655CC" w:rsidRDefault="008C7D51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E655CC" w:rsidRDefault="008C7D51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5CC" w:rsidTr="006468DE">
        <w:tc>
          <w:tcPr>
            <w:tcW w:w="1101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E655CC" w:rsidRDefault="00E655CC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655CC" w:rsidRPr="006B1CDE" w:rsidRDefault="00E655CC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менеджмент</w:t>
            </w:r>
          </w:p>
        </w:tc>
        <w:tc>
          <w:tcPr>
            <w:tcW w:w="1701" w:type="dxa"/>
          </w:tcPr>
          <w:p w:rsidR="00E655CC" w:rsidRDefault="00E655C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E655CC" w:rsidRDefault="008C7D51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655CC" w:rsidRDefault="008C7D51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E655CC" w:rsidRDefault="008C7D51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D51" w:rsidTr="006468DE">
        <w:tc>
          <w:tcPr>
            <w:tcW w:w="1101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</w:t>
            </w:r>
          </w:p>
        </w:tc>
        <w:tc>
          <w:tcPr>
            <w:tcW w:w="3260" w:type="dxa"/>
          </w:tcPr>
          <w:p w:rsidR="008C7D51" w:rsidRDefault="008C7D51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8C7D51" w:rsidRPr="006B1CDE" w:rsidRDefault="008C7D51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менеджмент</w:t>
            </w:r>
          </w:p>
        </w:tc>
        <w:tc>
          <w:tcPr>
            <w:tcW w:w="1701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C7D51" w:rsidRDefault="00FA6DCF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C7D51" w:rsidRDefault="00FA6DCF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8C7D51" w:rsidRDefault="00FA6DCF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D51" w:rsidTr="006468DE">
        <w:tc>
          <w:tcPr>
            <w:tcW w:w="1101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8C7D51" w:rsidRDefault="008C7D51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8C7D51" w:rsidRPr="006B1CDE" w:rsidRDefault="008C7D51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менеджмент</w:t>
            </w:r>
          </w:p>
        </w:tc>
        <w:tc>
          <w:tcPr>
            <w:tcW w:w="1701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8C7D51" w:rsidRDefault="006270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C7D51" w:rsidRDefault="006270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8C7D51" w:rsidRDefault="006270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D51" w:rsidTr="006468DE">
        <w:tc>
          <w:tcPr>
            <w:tcW w:w="1101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8C7D51" w:rsidRDefault="008C7D51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8C7D51" w:rsidRPr="006B1CDE" w:rsidRDefault="008C7D51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менеджмент</w:t>
            </w:r>
          </w:p>
        </w:tc>
        <w:tc>
          <w:tcPr>
            <w:tcW w:w="1701" w:type="dxa"/>
          </w:tcPr>
          <w:p w:rsidR="008C7D51" w:rsidRDefault="008C7D51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60" w:type="dxa"/>
          </w:tcPr>
          <w:p w:rsidR="008C7D51" w:rsidRDefault="006270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C7D51" w:rsidRDefault="006270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8C7D51" w:rsidRDefault="006270A2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932" w:rsidTr="006468DE">
        <w:tc>
          <w:tcPr>
            <w:tcW w:w="11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824932" w:rsidRPr="00F224AB" w:rsidRDefault="0082493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824932" w:rsidRDefault="00824932" w:rsidP="008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824932" w:rsidRPr="005737B8" w:rsidRDefault="0082493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высотных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</w:tcPr>
          <w:p w:rsidR="00824932" w:rsidRDefault="00824932" w:rsidP="008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24932" w:rsidRDefault="00683B38" w:rsidP="008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24932" w:rsidRDefault="00683B38" w:rsidP="008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824932" w:rsidRDefault="00683B38" w:rsidP="008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932" w:rsidTr="006468DE">
        <w:tc>
          <w:tcPr>
            <w:tcW w:w="11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824932" w:rsidRPr="00F224AB" w:rsidRDefault="0082493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824932" w:rsidRDefault="00824932" w:rsidP="008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24932" w:rsidRPr="005737B8" w:rsidRDefault="0082493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высотных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24932" w:rsidRDefault="00683B38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24932" w:rsidRDefault="00683B38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824932" w:rsidRDefault="00683B38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932" w:rsidTr="006468DE">
        <w:tc>
          <w:tcPr>
            <w:tcW w:w="11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824932" w:rsidRPr="00F224AB" w:rsidRDefault="0082493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824932" w:rsidRPr="005737B8" w:rsidRDefault="0082493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высотных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24932" w:rsidRDefault="00AA33BD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24932" w:rsidRDefault="00AA33BD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824932" w:rsidRDefault="00AA33BD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932" w:rsidTr="006468DE">
        <w:tc>
          <w:tcPr>
            <w:tcW w:w="11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824932" w:rsidRPr="00F224AB" w:rsidRDefault="0082493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824932" w:rsidRPr="005737B8" w:rsidRDefault="0082493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высотных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4932" w:rsidTr="006468DE">
        <w:tc>
          <w:tcPr>
            <w:tcW w:w="11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824932" w:rsidRPr="00F224AB" w:rsidRDefault="0082493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824932" w:rsidRPr="005737B8" w:rsidRDefault="0082493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высотных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4932" w:rsidTr="006468DE">
        <w:tc>
          <w:tcPr>
            <w:tcW w:w="11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824932" w:rsidRPr="00F224AB" w:rsidRDefault="00824932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824932" w:rsidRPr="005737B8" w:rsidRDefault="00824932" w:rsidP="00862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 xml:space="preserve">Строительство высотных и </w:t>
            </w:r>
            <w:r w:rsidRPr="005737B8">
              <w:rPr>
                <w:rFonts w:ascii="Times New Roman" w:hAnsi="Times New Roman"/>
                <w:sz w:val="24"/>
                <w:szCs w:val="24"/>
              </w:rPr>
              <w:lastRenderedPageBreak/>
              <w:t>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701" w:type="dxa"/>
          </w:tcPr>
          <w:p w:rsidR="00824932" w:rsidRDefault="00824932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824932" w:rsidRDefault="00195385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7C8C" w:rsidTr="006468DE">
        <w:tc>
          <w:tcPr>
            <w:tcW w:w="1101" w:type="dxa"/>
          </w:tcPr>
          <w:p w:rsidR="00367C8C" w:rsidRDefault="00367C8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08.04.01</w:t>
            </w:r>
          </w:p>
        </w:tc>
        <w:tc>
          <w:tcPr>
            <w:tcW w:w="3260" w:type="dxa"/>
          </w:tcPr>
          <w:p w:rsidR="00367C8C" w:rsidRDefault="00367C8C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367C8C" w:rsidRDefault="00367C8C" w:rsidP="0036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367C8C" w:rsidRPr="00D76031" w:rsidRDefault="00367C8C" w:rsidP="00862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1">
              <w:rPr>
                <w:rFonts w:ascii="Times New Roman" w:hAnsi="Times New Roman"/>
                <w:sz w:val="24"/>
                <w:szCs w:val="24"/>
              </w:rPr>
              <w:t>Теория и прое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тир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вание зданий и с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1701" w:type="dxa"/>
          </w:tcPr>
          <w:p w:rsidR="00367C8C" w:rsidRDefault="00367C8C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367C8C" w:rsidRDefault="00367C8C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4BF0" w:rsidRDefault="00D24BF0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 - 21</w:t>
            </w:r>
          </w:p>
        </w:tc>
        <w:tc>
          <w:tcPr>
            <w:tcW w:w="1842" w:type="dxa"/>
          </w:tcPr>
          <w:p w:rsidR="00367C8C" w:rsidRDefault="00367C8C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367C8C" w:rsidRDefault="00367C8C" w:rsidP="00E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4BF0" w:rsidTr="006468DE">
        <w:tc>
          <w:tcPr>
            <w:tcW w:w="1101" w:type="dxa"/>
          </w:tcPr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3260" w:type="dxa"/>
          </w:tcPr>
          <w:p w:rsidR="00D24BF0" w:rsidRDefault="00D24BF0" w:rsidP="008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D24BF0" w:rsidRPr="00D76031" w:rsidRDefault="00D24BF0" w:rsidP="00862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1">
              <w:rPr>
                <w:rFonts w:ascii="Times New Roman" w:hAnsi="Times New Roman"/>
                <w:sz w:val="24"/>
                <w:szCs w:val="24"/>
              </w:rPr>
              <w:t>Теория и прое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к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тир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вание зданий и с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1701" w:type="dxa"/>
          </w:tcPr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 - 21</w:t>
            </w:r>
          </w:p>
        </w:tc>
        <w:tc>
          <w:tcPr>
            <w:tcW w:w="1842" w:type="dxa"/>
          </w:tcPr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D24BF0" w:rsidRDefault="00D24BF0" w:rsidP="008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7250C" w:rsidRPr="00C7250C" w:rsidRDefault="00C7250C">
      <w:pPr>
        <w:rPr>
          <w:rFonts w:ascii="Times New Roman" w:hAnsi="Times New Roman" w:cs="Times New Roman"/>
          <w:sz w:val="24"/>
          <w:szCs w:val="24"/>
        </w:rPr>
      </w:pPr>
    </w:p>
    <w:sectPr w:rsidR="00C7250C" w:rsidRPr="00C7250C" w:rsidSect="00C26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26E74"/>
    <w:rsid w:val="00072782"/>
    <w:rsid w:val="001815A2"/>
    <w:rsid w:val="00195385"/>
    <w:rsid w:val="002168DB"/>
    <w:rsid w:val="002A29AD"/>
    <w:rsid w:val="00367C8C"/>
    <w:rsid w:val="00371006"/>
    <w:rsid w:val="00401AEA"/>
    <w:rsid w:val="00480BA8"/>
    <w:rsid w:val="004B2314"/>
    <w:rsid w:val="004D7AE7"/>
    <w:rsid w:val="004E4D75"/>
    <w:rsid w:val="00582B3E"/>
    <w:rsid w:val="006270A2"/>
    <w:rsid w:val="006468DE"/>
    <w:rsid w:val="00683B38"/>
    <w:rsid w:val="0078006C"/>
    <w:rsid w:val="00813AB0"/>
    <w:rsid w:val="00824932"/>
    <w:rsid w:val="00886438"/>
    <w:rsid w:val="008C7D51"/>
    <w:rsid w:val="008F0D5F"/>
    <w:rsid w:val="00A9430A"/>
    <w:rsid w:val="00AA33BD"/>
    <w:rsid w:val="00B40C66"/>
    <w:rsid w:val="00C26E74"/>
    <w:rsid w:val="00C7250C"/>
    <w:rsid w:val="00C82277"/>
    <w:rsid w:val="00CB5598"/>
    <w:rsid w:val="00D24BF0"/>
    <w:rsid w:val="00E34496"/>
    <w:rsid w:val="00E655CC"/>
    <w:rsid w:val="00E81279"/>
    <w:rsid w:val="00F02B72"/>
    <w:rsid w:val="00F23A08"/>
    <w:rsid w:val="00FA6DCF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ХТИ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</dc:creator>
  <cp:keywords/>
  <dc:description/>
  <cp:lastModifiedBy>bord</cp:lastModifiedBy>
  <cp:revision>26</cp:revision>
  <dcterms:created xsi:type="dcterms:W3CDTF">2018-08-07T01:45:00Z</dcterms:created>
  <dcterms:modified xsi:type="dcterms:W3CDTF">2018-08-07T05:44:00Z</dcterms:modified>
</cp:coreProperties>
</file>